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68F80" w14:textId="77777777"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令和○○年○○月○○日</w:t>
      </w:r>
    </w:p>
    <w:p w14:paraId="530BF532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農林水産大臣</w:t>
      </w:r>
      <w:r w:rsidRPr="00BB0795">
        <w:rPr>
          <w:rFonts w:ascii="ＭＳ 明朝" w:eastAsia="ＭＳ 明朝" w:hAnsi="ＭＳ 明朝"/>
          <w:sz w:val="24"/>
          <w:szCs w:val="24"/>
        </w:rPr>
        <w:t xml:space="preserve"> 殿</w:t>
      </w:r>
    </w:p>
    <w:p w14:paraId="0CCA54E3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49273426" w14:textId="77777777"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申請者氏名（名称）○○株式会社</w:t>
      </w:r>
    </w:p>
    <w:p w14:paraId="00086BAD" w14:textId="77777777"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申請者住所</w:t>
      </w:r>
      <w:r w:rsidRPr="00BB0795">
        <w:rPr>
          <w:rFonts w:ascii="ＭＳ 明朝" w:eastAsia="ＭＳ 明朝" w:hAnsi="ＭＳ 明朝"/>
          <w:sz w:val="24"/>
          <w:szCs w:val="24"/>
        </w:rPr>
        <w:t xml:space="preserve"> ○○県○○市○○町○○－○○</w:t>
      </w:r>
    </w:p>
    <w:p w14:paraId="5E178577" w14:textId="77777777"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記名押印又は署名</w:t>
      </w:r>
      <w:r w:rsidRPr="00BB0795">
        <w:rPr>
          <w:rFonts w:ascii="ＭＳ 明朝" w:eastAsia="ＭＳ 明朝" w:hAnsi="ＭＳ 明朝"/>
          <w:sz w:val="24"/>
          <w:szCs w:val="24"/>
        </w:rPr>
        <w:t xml:space="preserve"> ○○ ○○（※代表者名）（印）</w:t>
      </w:r>
    </w:p>
    <w:p w14:paraId="47681A39" w14:textId="77777777"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7FC2C4B6" w14:textId="77777777"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6E01694F" w14:textId="77777777"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4731EAD1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610A3C26" w14:textId="77777777"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関税割当数量の</w:t>
      </w:r>
      <w:r w:rsidR="000F086B">
        <w:rPr>
          <w:rFonts w:ascii="ＭＳ 明朝" w:eastAsia="ＭＳ 明朝" w:hAnsi="ＭＳ 明朝" w:hint="eastAsia"/>
          <w:sz w:val="24"/>
          <w:szCs w:val="24"/>
        </w:rPr>
        <w:t>返還</w:t>
      </w:r>
      <w:r w:rsidRPr="00BB0795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60B2710B" w14:textId="77777777"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8A79AC6" w14:textId="77777777"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0E9675D" w14:textId="77777777" w:rsidR="00BB0795" w:rsidRP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52F0E8F" w14:textId="77777777" w:rsidR="00BB0795" w:rsidRPr="00BB0795" w:rsidRDefault="00BB0795" w:rsidP="00BB079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令和○○年○○月○○日に交付された関税割当証明書について、</w:t>
      </w:r>
      <w:r w:rsidR="000F086B">
        <w:rPr>
          <w:rFonts w:ascii="ＭＳ 明朝" w:eastAsia="ＭＳ 明朝" w:hAnsi="ＭＳ 明朝" w:hint="eastAsia"/>
          <w:sz w:val="24"/>
          <w:szCs w:val="24"/>
        </w:rPr>
        <w:t>関税割当数量を</w:t>
      </w:r>
      <w:r w:rsidRPr="00BB0795">
        <w:rPr>
          <w:rFonts w:ascii="ＭＳ 明朝" w:eastAsia="ＭＳ 明朝" w:hAnsi="ＭＳ 明朝" w:hint="eastAsia"/>
          <w:sz w:val="24"/>
          <w:szCs w:val="24"/>
        </w:rPr>
        <w:t>下記の通り、</w:t>
      </w:r>
      <w:r w:rsidR="000F086B">
        <w:rPr>
          <w:rFonts w:ascii="ＭＳ 明朝" w:eastAsia="ＭＳ 明朝" w:hAnsi="ＭＳ 明朝" w:hint="eastAsia"/>
          <w:sz w:val="24"/>
          <w:szCs w:val="24"/>
        </w:rPr>
        <w:t>返還</w:t>
      </w:r>
      <w:r w:rsidRPr="00BB0795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594E717E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3164DE0B" w14:textId="77777777" w:rsidR="00BB0795" w:rsidRP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5A71BB9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関税割当証明書番号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14:paraId="76DF45DF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関税率表番号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14:paraId="6E8868A8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品名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14:paraId="0223DD8F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割当てを受けた数量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：○○kg（＝A）</w:t>
      </w:r>
    </w:p>
    <w:p w14:paraId="34F77969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既に通関した数量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：○○kg（＝B）</w:t>
      </w:r>
    </w:p>
    <w:p w14:paraId="14F98F69" w14:textId="77777777" w:rsidR="00BB0795" w:rsidRPr="00BB0795" w:rsidRDefault="000F086B" w:rsidP="00BB07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BB0795">
        <w:rPr>
          <w:rFonts w:ascii="ＭＳ 明朝" w:eastAsia="ＭＳ 明朝" w:hAnsi="ＭＳ 明朝" w:hint="eastAsia"/>
          <w:sz w:val="24"/>
          <w:szCs w:val="24"/>
        </w:rPr>
        <w:t>する数量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：○○kg（＝A―B）</w:t>
      </w:r>
    </w:p>
    <w:p w14:paraId="44FF6697" w14:textId="77777777" w:rsidR="00BB0795" w:rsidRPr="00BB0795" w:rsidRDefault="00FF0233" w:rsidP="00BB07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BB0795">
        <w:rPr>
          <w:rFonts w:ascii="ＭＳ 明朝" w:eastAsia="ＭＳ 明朝" w:hAnsi="ＭＳ 明朝" w:hint="eastAsia"/>
          <w:sz w:val="24"/>
          <w:szCs w:val="24"/>
        </w:rPr>
        <w:t>理由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：○○○○のため。（具体的に。）</w:t>
      </w:r>
    </w:p>
    <w:p w14:paraId="150F9895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125D4AEC" w14:textId="77777777" w:rsidR="00BB0795" w:rsidRPr="00BB0795" w:rsidRDefault="00BB0795" w:rsidP="00BB0795">
      <w:pPr>
        <w:pStyle w:val="a7"/>
        <w:rPr>
          <w:sz w:val="24"/>
          <w:szCs w:val="24"/>
        </w:rPr>
      </w:pPr>
      <w:r w:rsidRPr="00BB0795">
        <w:rPr>
          <w:rFonts w:hint="eastAsia"/>
          <w:sz w:val="24"/>
          <w:szCs w:val="24"/>
        </w:rPr>
        <w:t>以上</w:t>
      </w:r>
    </w:p>
    <w:p w14:paraId="200FFB74" w14:textId="77777777"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02E6211" w14:textId="77777777" w:rsidR="00AA6D12" w:rsidRPr="00BB0795" w:rsidRDefault="00AA6D12" w:rsidP="00BB0795">
      <w:pPr>
        <w:rPr>
          <w:sz w:val="24"/>
          <w:szCs w:val="24"/>
        </w:rPr>
      </w:pPr>
    </w:p>
    <w:sectPr w:rsidR="00AA6D12" w:rsidRPr="00BB079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63983" w14:textId="77777777" w:rsidR="00EA15D5" w:rsidRDefault="00EA15D5" w:rsidP="00B778DB">
      <w:r>
        <w:separator/>
      </w:r>
    </w:p>
  </w:endnote>
  <w:endnote w:type="continuationSeparator" w:id="0">
    <w:p w14:paraId="1CF90726" w14:textId="77777777" w:rsidR="00EA15D5" w:rsidRDefault="00EA15D5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4E03F" w14:textId="77777777" w:rsidR="00EA15D5" w:rsidRDefault="00EA15D5" w:rsidP="00B778DB">
      <w:r>
        <w:separator/>
      </w:r>
    </w:p>
  </w:footnote>
  <w:footnote w:type="continuationSeparator" w:id="0">
    <w:p w14:paraId="23112260" w14:textId="77777777" w:rsidR="00EA15D5" w:rsidRDefault="00EA15D5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A8CAA" w14:textId="77777777" w:rsidR="00B778DB" w:rsidRPr="009F420B" w:rsidRDefault="009F420B" w:rsidP="009F420B">
    <w:pPr>
      <w:pStyle w:val="a3"/>
      <w:jc w:val="lef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</w:t>
    </w:r>
    <w:r w:rsidR="000F086B" w:rsidRPr="009F420B">
      <w:rPr>
        <w:rFonts w:ascii="ＭＳ 明朝" w:eastAsia="ＭＳ 明朝" w:hAnsi="ＭＳ 明朝" w:hint="eastAsia"/>
      </w:rPr>
      <w:t>別記様式</w:t>
    </w:r>
    <w:r w:rsidR="002D4EE5" w:rsidRPr="009F420B">
      <w:rPr>
        <w:rFonts w:ascii="ＭＳ 明朝" w:eastAsia="ＭＳ 明朝" w:hAnsi="ＭＳ 明朝" w:hint="eastAsia"/>
      </w:rPr>
      <w:t>５</w:t>
    </w:r>
    <w:r>
      <w:rPr>
        <w:rFonts w:ascii="ＭＳ 明朝" w:eastAsia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95"/>
    <w:rsid w:val="000F086B"/>
    <w:rsid w:val="00120767"/>
    <w:rsid w:val="00240FC8"/>
    <w:rsid w:val="002D4EE5"/>
    <w:rsid w:val="00387C9A"/>
    <w:rsid w:val="00553BF5"/>
    <w:rsid w:val="005F4499"/>
    <w:rsid w:val="009F420B"/>
    <w:rsid w:val="00AA6D12"/>
    <w:rsid w:val="00AC28B0"/>
    <w:rsid w:val="00B778DB"/>
    <w:rsid w:val="00BB0795"/>
    <w:rsid w:val="00D716EE"/>
    <w:rsid w:val="00EA15D5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B310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Closing"/>
    <w:basedOn w:val="a"/>
    <w:link w:val="a8"/>
    <w:uiPriority w:val="99"/>
    <w:unhideWhenUsed/>
    <w:rsid w:val="00BB079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BB079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2021-11-16T08:44:00Z</dcterms:created>
  <dcterms:modified xsi:type="dcterms:W3CDTF">2021-11-16T08:44:00Z</dcterms:modified>
</cp:coreProperties>
</file>